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B" w:rsidRDefault="009E219B" w:rsidP="00A850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219B" w:rsidRDefault="009E219B" w:rsidP="00A850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4"/>
        <w:gridCol w:w="5064"/>
      </w:tblGrid>
      <w:tr w:rsidR="009E219B" w:rsidTr="00D224B0">
        <w:trPr>
          <w:trHeight w:val="3079"/>
        </w:trPr>
        <w:tc>
          <w:tcPr>
            <w:tcW w:w="5111" w:type="dxa"/>
          </w:tcPr>
          <w:p w:rsidR="009E219B" w:rsidRDefault="009E219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9E219B" w:rsidRDefault="009E219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КУЙБЫШЕВСКОГО РАЙОНА</w:t>
            </w:r>
          </w:p>
          <w:p w:rsidR="009E219B" w:rsidRDefault="009E219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346940 с. Куйбышево</w:t>
            </w:r>
          </w:p>
          <w:p w:rsidR="009E219B" w:rsidRDefault="009E219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Пролетарская,</w:t>
            </w:r>
            <w:r w:rsidR="002F608F">
              <w:rPr>
                <w:b w:val="0"/>
                <w:sz w:val="28"/>
                <w:szCs w:val="28"/>
              </w:rPr>
              <w:t>2 б</w:t>
            </w:r>
          </w:p>
          <w:p w:rsidR="009E219B" w:rsidRDefault="009E219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тел.(86348) 313-74</w:t>
            </w:r>
          </w:p>
          <w:p w:rsidR="009E219B" w:rsidRDefault="009E219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Факс: 8-86348-313-74</w:t>
            </w:r>
          </w:p>
          <w:p w:rsidR="009E219B" w:rsidRPr="005E0492" w:rsidRDefault="009E219B">
            <w:pPr>
              <w:pStyle w:val="1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E</w:t>
            </w:r>
            <w:r w:rsidRPr="005E0492">
              <w:rPr>
                <w:b w:val="0"/>
                <w:sz w:val="28"/>
                <w:szCs w:val="28"/>
                <w:lang w:val="en-US"/>
              </w:rPr>
              <w:t>-</w:t>
            </w:r>
            <w:r>
              <w:rPr>
                <w:b w:val="0"/>
                <w:sz w:val="28"/>
                <w:szCs w:val="28"/>
                <w:lang w:val="en-US"/>
              </w:rPr>
              <w:t>mail</w:t>
            </w:r>
            <w:r w:rsidRPr="005E0492">
              <w:rPr>
                <w:b w:val="0"/>
                <w:sz w:val="28"/>
                <w:szCs w:val="28"/>
                <w:lang w:val="en-US"/>
              </w:rPr>
              <w:t xml:space="preserve">: </w:t>
            </w:r>
            <w:hyperlink r:id="rId6" w:history="1">
              <w:r>
                <w:rPr>
                  <w:rStyle w:val="a6"/>
                  <w:b w:val="0"/>
                  <w:sz w:val="28"/>
                  <w:szCs w:val="28"/>
                  <w:lang w:val="en-US"/>
                </w:rPr>
                <w:t>kuibroo</w:t>
              </w:r>
              <w:r w:rsidRPr="005E0492">
                <w:rPr>
                  <w:rStyle w:val="a6"/>
                  <w:b w:val="0"/>
                  <w:sz w:val="28"/>
                  <w:szCs w:val="28"/>
                  <w:lang w:val="en-US"/>
                </w:rPr>
                <w:t>@</w:t>
              </w:r>
              <w:r>
                <w:rPr>
                  <w:rStyle w:val="a6"/>
                  <w:b w:val="0"/>
                  <w:sz w:val="28"/>
                  <w:szCs w:val="28"/>
                  <w:lang w:val="en-US"/>
                </w:rPr>
                <w:t>pbox</w:t>
              </w:r>
              <w:r w:rsidRPr="005E0492">
                <w:rPr>
                  <w:rStyle w:val="a6"/>
                  <w:b w:val="0"/>
                  <w:sz w:val="28"/>
                  <w:szCs w:val="28"/>
                  <w:lang w:val="en-US"/>
                </w:rPr>
                <w:t>.</w:t>
              </w:r>
              <w:r>
                <w:rPr>
                  <w:rStyle w:val="a6"/>
                  <w:b w:val="0"/>
                  <w:sz w:val="28"/>
                  <w:szCs w:val="28"/>
                  <w:lang w:val="en-US"/>
                </w:rPr>
                <w:t>ttn</w:t>
              </w:r>
              <w:r w:rsidRPr="005E0492">
                <w:rPr>
                  <w:rStyle w:val="a6"/>
                  <w:b w:val="0"/>
                  <w:sz w:val="28"/>
                  <w:szCs w:val="28"/>
                  <w:lang w:val="en-US"/>
                </w:rPr>
                <w:t>.</w:t>
              </w:r>
              <w:r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9E219B" w:rsidRDefault="005D55A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005E91">
              <w:rPr>
                <w:b w:val="0"/>
                <w:sz w:val="28"/>
                <w:szCs w:val="28"/>
              </w:rPr>
              <w:t>3</w:t>
            </w:r>
            <w:r w:rsidR="008275C3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03</w:t>
            </w:r>
            <w:r w:rsidR="009E219B">
              <w:rPr>
                <w:b w:val="0"/>
                <w:sz w:val="28"/>
                <w:szCs w:val="28"/>
              </w:rPr>
              <w:t>.20</w:t>
            </w:r>
            <w:r>
              <w:rPr>
                <w:b w:val="0"/>
                <w:sz w:val="28"/>
                <w:szCs w:val="28"/>
              </w:rPr>
              <w:t>20</w:t>
            </w:r>
            <w:r w:rsidR="009E219B">
              <w:rPr>
                <w:b w:val="0"/>
                <w:sz w:val="28"/>
                <w:szCs w:val="28"/>
              </w:rPr>
              <w:t xml:space="preserve"> №</w:t>
            </w:r>
            <w:r w:rsidR="0051252E">
              <w:rPr>
                <w:b w:val="0"/>
                <w:sz w:val="28"/>
                <w:szCs w:val="28"/>
              </w:rPr>
              <w:t>509</w:t>
            </w:r>
          </w:p>
          <w:p w:rsidR="009E219B" w:rsidRDefault="009E219B">
            <w:pPr>
              <w:spacing w:line="240" w:lineRule="auto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5112" w:type="dxa"/>
          </w:tcPr>
          <w:p w:rsidR="009E219B" w:rsidRDefault="005D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образовательной организации</w:t>
            </w:r>
          </w:p>
        </w:tc>
      </w:tr>
    </w:tbl>
    <w:p w:rsidR="002F608F" w:rsidRDefault="009E219B" w:rsidP="00584170">
      <w:pPr>
        <w:tabs>
          <w:tab w:val="left" w:pos="13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2F608F">
        <w:rPr>
          <w:rFonts w:ascii="Times New Roman" w:hAnsi="Times New Roman"/>
          <w:sz w:val="28"/>
          <w:szCs w:val="28"/>
        </w:rPr>
        <w:t>ы</w:t>
      </w:r>
      <w:r w:rsidR="005D55AE">
        <w:rPr>
          <w:rFonts w:ascii="Times New Roman" w:hAnsi="Times New Roman"/>
          <w:sz w:val="28"/>
          <w:szCs w:val="28"/>
        </w:rPr>
        <w:t>е руководители!</w:t>
      </w:r>
    </w:p>
    <w:p w:rsidR="005D55AE" w:rsidRPr="00005E91" w:rsidRDefault="005D55AE" w:rsidP="00C70727">
      <w:pPr>
        <w:pStyle w:val="Default"/>
        <w:spacing w:line="360" w:lineRule="auto"/>
        <w:jc w:val="both"/>
      </w:pPr>
      <w:r>
        <w:rPr>
          <w:rFonts w:eastAsia="Times New Roman"/>
          <w:sz w:val="28"/>
          <w:szCs w:val="28"/>
        </w:rPr>
        <w:t xml:space="preserve">         </w:t>
      </w:r>
      <w:r w:rsidR="00667ACA">
        <w:rPr>
          <w:rFonts w:eastAsia="Times New Roman"/>
          <w:sz w:val="28"/>
          <w:szCs w:val="28"/>
        </w:rPr>
        <w:t>В соответствии с письмом мин</w:t>
      </w:r>
      <w:r w:rsidR="00C510BB">
        <w:rPr>
          <w:rFonts w:eastAsia="Times New Roman"/>
          <w:sz w:val="28"/>
          <w:szCs w:val="28"/>
        </w:rPr>
        <w:t xml:space="preserve">истерства общего и профессионального образования </w:t>
      </w:r>
      <w:r w:rsidR="00667ACA">
        <w:rPr>
          <w:rFonts w:eastAsia="Times New Roman"/>
          <w:sz w:val="28"/>
          <w:szCs w:val="28"/>
        </w:rPr>
        <w:t xml:space="preserve"> Ростовской области от </w:t>
      </w:r>
      <w:r w:rsidR="00456D32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6</w:t>
      </w:r>
      <w:r w:rsidR="00667AC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03</w:t>
      </w:r>
      <w:r w:rsidR="00667ACA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20</w:t>
      </w:r>
      <w:r w:rsidR="00667ACA">
        <w:rPr>
          <w:rFonts w:eastAsia="Times New Roman"/>
          <w:sz w:val="28"/>
          <w:szCs w:val="28"/>
        </w:rPr>
        <w:t xml:space="preserve"> </w:t>
      </w:r>
      <w:r w:rsidR="00863D48">
        <w:rPr>
          <w:rFonts w:eastAsia="Times New Roman"/>
          <w:sz w:val="28"/>
          <w:szCs w:val="28"/>
        </w:rPr>
        <w:t xml:space="preserve"> </w:t>
      </w:r>
      <w:r w:rsidR="00667ACA">
        <w:rPr>
          <w:rFonts w:eastAsia="Times New Roman"/>
          <w:sz w:val="28"/>
          <w:szCs w:val="28"/>
        </w:rPr>
        <w:t>№24/3.2-</w:t>
      </w:r>
      <w:r>
        <w:rPr>
          <w:rFonts w:eastAsia="Times New Roman"/>
          <w:sz w:val="28"/>
          <w:szCs w:val="28"/>
        </w:rPr>
        <w:t>3351</w:t>
      </w:r>
      <w:r w:rsidR="00667ACA">
        <w:rPr>
          <w:rFonts w:eastAsia="Times New Roman"/>
          <w:sz w:val="28"/>
          <w:szCs w:val="28"/>
        </w:rPr>
        <w:t xml:space="preserve"> </w:t>
      </w:r>
      <w:r w:rsidR="00005E91" w:rsidRPr="00005E91">
        <w:rPr>
          <w:sz w:val="28"/>
          <w:szCs w:val="28"/>
        </w:rPr>
        <w:t>в</w:t>
      </w:r>
      <w:r w:rsidRPr="00005E91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исполнение пункта 1 перечня рекомендаций Правительства Ростовской области </w:t>
      </w:r>
      <w:r w:rsidR="00005E91">
        <w:rPr>
          <w:sz w:val="28"/>
          <w:szCs w:val="28"/>
        </w:rPr>
        <w:t xml:space="preserve">от 22.01.2020 </w:t>
      </w:r>
      <w:r>
        <w:rPr>
          <w:sz w:val="28"/>
          <w:szCs w:val="28"/>
        </w:rPr>
        <w:t xml:space="preserve">по вопросу «Об исполнении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году» для организации информирования родителей (законных представителей) обучающихся с ограниченными возможностями здоровья о созданных в коррекционных школах Ростовской области ресурсах получения профессионального обучения </w:t>
      </w:r>
      <w:r w:rsidR="00C70727">
        <w:rPr>
          <w:sz w:val="28"/>
          <w:szCs w:val="28"/>
        </w:rPr>
        <w:t xml:space="preserve">отдел образования просит разместить </w:t>
      </w:r>
      <w:r>
        <w:rPr>
          <w:sz w:val="28"/>
          <w:szCs w:val="28"/>
        </w:rPr>
        <w:t xml:space="preserve"> справочную информацию (</w:t>
      </w:r>
      <w:r w:rsidRPr="005D55AE">
        <w:rPr>
          <w:sz w:val="28"/>
          <w:szCs w:val="28"/>
        </w:rPr>
        <w:t>приложения №1, №2)</w:t>
      </w:r>
      <w:r w:rsidR="00C70727">
        <w:rPr>
          <w:sz w:val="28"/>
          <w:szCs w:val="28"/>
        </w:rPr>
        <w:t xml:space="preserve"> на сайтах </w:t>
      </w:r>
      <w:r w:rsidR="00005E91">
        <w:rPr>
          <w:sz w:val="28"/>
          <w:szCs w:val="28"/>
        </w:rPr>
        <w:t xml:space="preserve">вверенных </w:t>
      </w:r>
      <w:r w:rsidR="00C70727">
        <w:rPr>
          <w:sz w:val="28"/>
          <w:szCs w:val="28"/>
        </w:rPr>
        <w:t>образовательных организаций</w:t>
      </w:r>
      <w:r w:rsidRPr="005D55AE">
        <w:rPr>
          <w:sz w:val="28"/>
          <w:szCs w:val="28"/>
        </w:rPr>
        <w:t xml:space="preserve">. </w:t>
      </w:r>
    </w:p>
    <w:p w:rsidR="002F608F" w:rsidRPr="005D55AE" w:rsidRDefault="005D55AE" w:rsidP="00C70727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55AE">
        <w:rPr>
          <w:rFonts w:ascii="Times New Roman" w:hAnsi="Times New Roman"/>
          <w:sz w:val="28"/>
          <w:szCs w:val="28"/>
        </w:rPr>
        <w:t xml:space="preserve">О мерах по исполнению указанных рекомендаций прошу информировать </w:t>
      </w:r>
      <w:r w:rsidR="00C70727">
        <w:rPr>
          <w:rFonts w:ascii="Times New Roman" w:hAnsi="Times New Roman"/>
          <w:sz w:val="28"/>
          <w:szCs w:val="28"/>
        </w:rPr>
        <w:t xml:space="preserve">отдел образования </w:t>
      </w:r>
      <w:r w:rsidR="00005E91">
        <w:rPr>
          <w:rFonts w:ascii="Times New Roman" w:hAnsi="Times New Roman"/>
          <w:sz w:val="28"/>
          <w:szCs w:val="28"/>
        </w:rPr>
        <w:t>(</w:t>
      </w:r>
      <w:r w:rsidR="00C70727">
        <w:rPr>
          <w:rFonts w:ascii="Times New Roman" w:hAnsi="Times New Roman"/>
          <w:sz w:val="28"/>
          <w:szCs w:val="28"/>
        </w:rPr>
        <w:t>методиста РМК Кордеёнок И.А.</w:t>
      </w:r>
      <w:r w:rsidR="00005E91">
        <w:rPr>
          <w:rFonts w:ascii="Times New Roman" w:hAnsi="Times New Roman"/>
          <w:sz w:val="28"/>
          <w:szCs w:val="28"/>
        </w:rPr>
        <w:t>)</w:t>
      </w:r>
      <w:r w:rsidRPr="005D55AE">
        <w:rPr>
          <w:rFonts w:ascii="Times New Roman" w:hAnsi="Times New Roman"/>
          <w:sz w:val="28"/>
          <w:szCs w:val="28"/>
        </w:rPr>
        <w:t xml:space="preserve"> в срок до </w:t>
      </w:r>
      <w:r w:rsidR="00C70727">
        <w:rPr>
          <w:rFonts w:ascii="Times New Roman" w:hAnsi="Times New Roman"/>
          <w:sz w:val="28"/>
          <w:szCs w:val="28"/>
        </w:rPr>
        <w:t>15</w:t>
      </w:r>
      <w:r w:rsidRPr="005D55AE">
        <w:rPr>
          <w:rFonts w:ascii="Times New Roman" w:hAnsi="Times New Roman"/>
          <w:sz w:val="28"/>
          <w:szCs w:val="28"/>
        </w:rPr>
        <w:t>.04.2</w:t>
      </w:r>
      <w:r w:rsidR="00C70727">
        <w:rPr>
          <w:rFonts w:ascii="Times New Roman" w:hAnsi="Times New Roman"/>
          <w:sz w:val="28"/>
          <w:szCs w:val="28"/>
        </w:rPr>
        <w:t>020</w:t>
      </w:r>
      <w:r w:rsidRPr="005D55AE">
        <w:rPr>
          <w:rFonts w:ascii="Times New Roman" w:eastAsia="Times New Roman" w:hAnsi="Times New Roman"/>
          <w:sz w:val="28"/>
          <w:szCs w:val="28"/>
        </w:rPr>
        <w:t>.</w:t>
      </w:r>
    </w:p>
    <w:p w:rsidR="00456D32" w:rsidRDefault="00456D32" w:rsidP="00456D32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2036"/>
        <w:gridCol w:w="3323"/>
      </w:tblGrid>
      <w:tr w:rsidR="00667ACA" w:rsidTr="00B561A3">
        <w:tc>
          <w:tcPr>
            <w:tcW w:w="4608" w:type="dxa"/>
          </w:tcPr>
          <w:p w:rsidR="00667ACA" w:rsidRPr="004847D6" w:rsidRDefault="00667ACA" w:rsidP="00B561A3">
            <w:pPr>
              <w:rPr>
                <w:rFonts w:ascii="Times New Roman" w:hAnsi="Times New Roman"/>
                <w:sz w:val="28"/>
                <w:szCs w:val="28"/>
              </w:rPr>
            </w:pPr>
            <w:r w:rsidRPr="004847D6">
              <w:rPr>
                <w:rFonts w:ascii="Times New Roman" w:hAnsi="Times New Roman"/>
                <w:sz w:val="28"/>
                <w:szCs w:val="28"/>
              </w:rPr>
              <w:t xml:space="preserve">Заведующий отделом образования </w:t>
            </w:r>
          </w:p>
        </w:tc>
        <w:tc>
          <w:tcPr>
            <w:tcW w:w="2036" w:type="dxa"/>
          </w:tcPr>
          <w:p w:rsidR="00667ACA" w:rsidRPr="004847D6" w:rsidRDefault="00667ACA" w:rsidP="00B561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667ACA" w:rsidRPr="004847D6" w:rsidRDefault="00667ACA" w:rsidP="00B561A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Л.В.Шипико </w:t>
            </w:r>
            <w:r w:rsidRPr="00484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6D32" w:rsidTr="00B561A3">
        <w:tc>
          <w:tcPr>
            <w:tcW w:w="4608" w:type="dxa"/>
          </w:tcPr>
          <w:p w:rsidR="00456D32" w:rsidRDefault="00456D32" w:rsidP="00B561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6D32" w:rsidRDefault="00456D32" w:rsidP="00B561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6D32" w:rsidRPr="004847D6" w:rsidRDefault="00456D32" w:rsidP="00B561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56D32" w:rsidRPr="004847D6" w:rsidRDefault="00456D32" w:rsidP="00B561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56D32" w:rsidRDefault="00456D32" w:rsidP="00B561A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19B" w:rsidRDefault="00667ACA" w:rsidP="00667AC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Кордеёнок Инна Александровна</w:t>
      </w:r>
    </w:p>
    <w:p w:rsidR="00667ACA" w:rsidRDefault="00667ACA" w:rsidP="00667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4B8B">
        <w:rPr>
          <w:rFonts w:ascii="Times New Roman" w:hAnsi="Times New Roman"/>
          <w:sz w:val="20"/>
          <w:szCs w:val="20"/>
        </w:rPr>
        <w:t>8(86348)32-0</w:t>
      </w:r>
      <w:r>
        <w:rPr>
          <w:rFonts w:ascii="Times New Roman" w:hAnsi="Times New Roman"/>
          <w:sz w:val="20"/>
          <w:szCs w:val="20"/>
        </w:rPr>
        <w:t>-</w:t>
      </w:r>
      <w:r w:rsidRPr="00784B8B">
        <w:rPr>
          <w:rFonts w:ascii="Times New Roman" w:hAnsi="Times New Roman"/>
          <w:sz w:val="20"/>
          <w:szCs w:val="20"/>
        </w:rPr>
        <w:t>26</w:t>
      </w:r>
    </w:p>
    <w:p w:rsidR="00005E91" w:rsidRDefault="00005E91" w:rsidP="00667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5E91" w:rsidRDefault="00005E91" w:rsidP="00667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21DB" w:rsidRDefault="008921DB" w:rsidP="00667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lastRenderedPageBreak/>
        <w:t>Справочная информация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p w:rsid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1DB">
        <w:rPr>
          <w:sz w:val="28"/>
          <w:szCs w:val="28"/>
        </w:rPr>
        <w:t xml:space="preserve"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 сумму 42 156,94 тыс. рублей, в том числе федеральный бюджет 41 313,8 тыс. рублей.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ГКОУ РО «Азовская специальная школа № 7», ГКОУ РО «Волгодонская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школ-интернат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неслышащих учащихся», ГКОУ РО «Таганрогская специальная школа № 19», ГКОУ РО «Шахтинская специальная школа-интернат № 16», в том числе оснащение современным оборудованием: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 w:rsidRPr="008921DB">
        <w:rPr>
          <w:sz w:val="28"/>
          <w:szCs w:val="28"/>
        </w:rPr>
        <w:t xml:space="preserve"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«Фотовидеодело». </w:t>
      </w:r>
    </w:p>
    <w:p w:rsidR="008921DB" w:rsidRPr="008921DB" w:rsidRDefault="008921DB" w:rsidP="008921D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21DB">
        <w:rPr>
          <w:sz w:val="28"/>
          <w:szCs w:val="28"/>
        </w:rPr>
        <w:t xml:space="preserve">В рамках реализации мероприятия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«Швейно-вязально-вышивальное дело» - 1 мастерская в ГКОУ РО </w:t>
      </w: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«Поварское дело» - 2 мастерских: в ГКОУ РО Азовской школе № 7, ГКОУ РО </w:t>
      </w:r>
      <w:r>
        <w:rPr>
          <w:sz w:val="28"/>
          <w:szCs w:val="28"/>
        </w:rPr>
        <w:t xml:space="preserve">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«Гончарное дело» – 3 мастерских: в ГКОУ РО Ростовской школе-интернате № 41, ГКОУ РО Шахтинской специальной школе-интернате № 16, ГКОУ РО Волгодонской специальной школе-интернате «Восхождение»;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sectPr w:rsidR="008921DB" w:rsidRPr="008921DB" w:rsidSect="006742EE">
      <w:headerReference w:type="default" r:id="rId7"/>
      <w:pgSz w:w="11907" w:h="16840" w:code="9"/>
      <w:pgMar w:top="680" w:right="851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A7" w:rsidRDefault="009B2DA7" w:rsidP="00051666">
      <w:pPr>
        <w:spacing w:after="0" w:line="240" w:lineRule="auto"/>
      </w:pPr>
      <w:r>
        <w:separator/>
      </w:r>
    </w:p>
  </w:endnote>
  <w:endnote w:type="continuationSeparator" w:id="1">
    <w:p w:rsidR="009B2DA7" w:rsidRDefault="009B2DA7" w:rsidP="0005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A7" w:rsidRDefault="009B2DA7" w:rsidP="00051666">
      <w:pPr>
        <w:spacing w:after="0" w:line="240" w:lineRule="auto"/>
      </w:pPr>
      <w:r>
        <w:separator/>
      </w:r>
    </w:p>
  </w:footnote>
  <w:footnote w:type="continuationSeparator" w:id="1">
    <w:p w:rsidR="009B2DA7" w:rsidRDefault="009B2DA7" w:rsidP="0005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9B" w:rsidRDefault="009E219B">
    <w:pPr>
      <w:pStyle w:val="a3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8A"/>
    <w:rsid w:val="00005E91"/>
    <w:rsid w:val="00030F05"/>
    <w:rsid w:val="000361AE"/>
    <w:rsid w:val="0004199B"/>
    <w:rsid w:val="00051666"/>
    <w:rsid w:val="00075BF7"/>
    <w:rsid w:val="0008178D"/>
    <w:rsid w:val="00084A09"/>
    <w:rsid w:val="00084B67"/>
    <w:rsid w:val="00091110"/>
    <w:rsid w:val="000B4939"/>
    <w:rsid w:val="000E3E68"/>
    <w:rsid w:val="000E5687"/>
    <w:rsid w:val="001235E7"/>
    <w:rsid w:val="00137E82"/>
    <w:rsid w:val="0014508C"/>
    <w:rsid w:val="001456D6"/>
    <w:rsid w:val="001B3F61"/>
    <w:rsid w:val="00241C32"/>
    <w:rsid w:val="00244F96"/>
    <w:rsid w:val="00246E05"/>
    <w:rsid w:val="0028094E"/>
    <w:rsid w:val="00284533"/>
    <w:rsid w:val="002A4D09"/>
    <w:rsid w:val="002C4D16"/>
    <w:rsid w:val="002D5D5D"/>
    <w:rsid w:val="002F608F"/>
    <w:rsid w:val="00353924"/>
    <w:rsid w:val="0037592E"/>
    <w:rsid w:val="00392A29"/>
    <w:rsid w:val="003D4BCE"/>
    <w:rsid w:val="003E2B0E"/>
    <w:rsid w:val="0041526A"/>
    <w:rsid w:val="00455F5B"/>
    <w:rsid w:val="00456D32"/>
    <w:rsid w:val="004672E8"/>
    <w:rsid w:val="0047039F"/>
    <w:rsid w:val="004740FD"/>
    <w:rsid w:val="004746AF"/>
    <w:rsid w:val="00482A49"/>
    <w:rsid w:val="004859AC"/>
    <w:rsid w:val="004971E6"/>
    <w:rsid w:val="004C4089"/>
    <w:rsid w:val="004C49CD"/>
    <w:rsid w:val="004D246C"/>
    <w:rsid w:val="004D3C1A"/>
    <w:rsid w:val="004F205E"/>
    <w:rsid w:val="0050139E"/>
    <w:rsid w:val="0051252E"/>
    <w:rsid w:val="00522918"/>
    <w:rsid w:val="0054782D"/>
    <w:rsid w:val="005676AF"/>
    <w:rsid w:val="00584170"/>
    <w:rsid w:val="00586A52"/>
    <w:rsid w:val="005A02AC"/>
    <w:rsid w:val="005A749A"/>
    <w:rsid w:val="005C2427"/>
    <w:rsid w:val="005D55AE"/>
    <w:rsid w:val="005E0492"/>
    <w:rsid w:val="005F4DEC"/>
    <w:rsid w:val="00603CB1"/>
    <w:rsid w:val="0064474A"/>
    <w:rsid w:val="006461E2"/>
    <w:rsid w:val="006522BD"/>
    <w:rsid w:val="00667940"/>
    <w:rsid w:val="00667ACA"/>
    <w:rsid w:val="006742EE"/>
    <w:rsid w:val="006A3EA5"/>
    <w:rsid w:val="006B7363"/>
    <w:rsid w:val="006D4916"/>
    <w:rsid w:val="006F7FC0"/>
    <w:rsid w:val="00712F77"/>
    <w:rsid w:val="00730AD7"/>
    <w:rsid w:val="00767D2C"/>
    <w:rsid w:val="00775684"/>
    <w:rsid w:val="00780E9E"/>
    <w:rsid w:val="00781683"/>
    <w:rsid w:val="007855B0"/>
    <w:rsid w:val="0079485E"/>
    <w:rsid w:val="00795C9B"/>
    <w:rsid w:val="007C0F0C"/>
    <w:rsid w:val="007D0A9F"/>
    <w:rsid w:val="007D44BB"/>
    <w:rsid w:val="007E0D46"/>
    <w:rsid w:val="007F4C76"/>
    <w:rsid w:val="0082479A"/>
    <w:rsid w:val="008275C3"/>
    <w:rsid w:val="008307AC"/>
    <w:rsid w:val="00836A5C"/>
    <w:rsid w:val="008549C3"/>
    <w:rsid w:val="00861B33"/>
    <w:rsid w:val="00863D48"/>
    <w:rsid w:val="008675FC"/>
    <w:rsid w:val="00886E2B"/>
    <w:rsid w:val="008921DB"/>
    <w:rsid w:val="0089547F"/>
    <w:rsid w:val="00897D2F"/>
    <w:rsid w:val="008B61E3"/>
    <w:rsid w:val="008C4C10"/>
    <w:rsid w:val="008C67F8"/>
    <w:rsid w:val="009024F8"/>
    <w:rsid w:val="0090337D"/>
    <w:rsid w:val="00907DD9"/>
    <w:rsid w:val="00940F24"/>
    <w:rsid w:val="009741B7"/>
    <w:rsid w:val="009A3DDE"/>
    <w:rsid w:val="009A4677"/>
    <w:rsid w:val="009A4723"/>
    <w:rsid w:val="009B2DA7"/>
    <w:rsid w:val="009B300C"/>
    <w:rsid w:val="009D6E54"/>
    <w:rsid w:val="009E219B"/>
    <w:rsid w:val="00A30458"/>
    <w:rsid w:val="00A35622"/>
    <w:rsid w:val="00A7732C"/>
    <w:rsid w:val="00A8508A"/>
    <w:rsid w:val="00A90BAC"/>
    <w:rsid w:val="00A9279B"/>
    <w:rsid w:val="00AD0D5D"/>
    <w:rsid w:val="00AD5C15"/>
    <w:rsid w:val="00AE3A0A"/>
    <w:rsid w:val="00AF468D"/>
    <w:rsid w:val="00B03397"/>
    <w:rsid w:val="00B06AED"/>
    <w:rsid w:val="00B12130"/>
    <w:rsid w:val="00B31DCF"/>
    <w:rsid w:val="00B3746B"/>
    <w:rsid w:val="00B5728D"/>
    <w:rsid w:val="00B6618D"/>
    <w:rsid w:val="00B7168F"/>
    <w:rsid w:val="00B85A01"/>
    <w:rsid w:val="00BB3606"/>
    <w:rsid w:val="00BE26FB"/>
    <w:rsid w:val="00BF5E8E"/>
    <w:rsid w:val="00C510BB"/>
    <w:rsid w:val="00C51BB3"/>
    <w:rsid w:val="00C53C78"/>
    <w:rsid w:val="00C63EF2"/>
    <w:rsid w:val="00C70727"/>
    <w:rsid w:val="00C717E2"/>
    <w:rsid w:val="00C81248"/>
    <w:rsid w:val="00C82B3D"/>
    <w:rsid w:val="00C85060"/>
    <w:rsid w:val="00C865D0"/>
    <w:rsid w:val="00C96D2B"/>
    <w:rsid w:val="00CE0248"/>
    <w:rsid w:val="00D224B0"/>
    <w:rsid w:val="00D3425C"/>
    <w:rsid w:val="00D417FD"/>
    <w:rsid w:val="00D57520"/>
    <w:rsid w:val="00D731ED"/>
    <w:rsid w:val="00D75E37"/>
    <w:rsid w:val="00D92475"/>
    <w:rsid w:val="00DD7318"/>
    <w:rsid w:val="00DF3A5A"/>
    <w:rsid w:val="00E04825"/>
    <w:rsid w:val="00E05105"/>
    <w:rsid w:val="00E23F12"/>
    <w:rsid w:val="00E42026"/>
    <w:rsid w:val="00E42D10"/>
    <w:rsid w:val="00E50D03"/>
    <w:rsid w:val="00E55C14"/>
    <w:rsid w:val="00E63E4E"/>
    <w:rsid w:val="00E728B7"/>
    <w:rsid w:val="00E76134"/>
    <w:rsid w:val="00E85FF5"/>
    <w:rsid w:val="00E877C2"/>
    <w:rsid w:val="00E94B82"/>
    <w:rsid w:val="00EA043E"/>
    <w:rsid w:val="00EA1906"/>
    <w:rsid w:val="00EC12E6"/>
    <w:rsid w:val="00EC1B47"/>
    <w:rsid w:val="00EE59BD"/>
    <w:rsid w:val="00EF071E"/>
    <w:rsid w:val="00F20542"/>
    <w:rsid w:val="00F22A0B"/>
    <w:rsid w:val="00F23489"/>
    <w:rsid w:val="00F3510B"/>
    <w:rsid w:val="00F40E08"/>
    <w:rsid w:val="00F467C6"/>
    <w:rsid w:val="00F7527B"/>
    <w:rsid w:val="00F76C9C"/>
    <w:rsid w:val="00FA2383"/>
    <w:rsid w:val="00FE431E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broo@pbox.tt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User</cp:lastModifiedBy>
  <cp:revision>61</cp:revision>
  <cp:lastPrinted>2020-03-13T07:16:00Z</cp:lastPrinted>
  <dcterms:created xsi:type="dcterms:W3CDTF">2017-11-10T08:26:00Z</dcterms:created>
  <dcterms:modified xsi:type="dcterms:W3CDTF">2020-03-13T10:19:00Z</dcterms:modified>
</cp:coreProperties>
</file>